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ascii="微软雅黑" w:hAnsi="微软雅黑" w:eastAsia="微软雅黑" w:cs="宋体"/>
          <w:b/>
          <w:bCs/>
          <w:kern w:val="0"/>
          <w:sz w:val="30"/>
          <w:szCs w:val="30"/>
        </w:rPr>
        <w:t>2022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年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长三角地区新型显示劳动技能竞赛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耗材采购询价</w:t>
      </w:r>
    </w:p>
    <w:p>
      <w:pPr>
        <w:widowControl/>
        <w:spacing w:line="315" w:lineRule="atLeast"/>
        <w:jc w:val="center"/>
        <w:rPr>
          <w:rFonts w:ascii="仿宋" w:hAnsi="仿宋" w:eastAsia="仿宋" w:cs="Times New Roman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公告</w:t>
      </w:r>
    </w:p>
    <w:p>
      <w:pPr>
        <w:widowControl/>
        <w:spacing w:line="315" w:lineRule="atLeast"/>
        <w:ind w:firstLine="480"/>
        <w:rPr>
          <w:rFonts w:hint="eastAsia"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我校现需采购一批实验实训耗材，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用于承办长三角地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区新型显示劳动技能竞赛，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现采用询价方式确定供应商，欢迎合格的供应商参加。</w:t>
      </w:r>
    </w:p>
    <w:p>
      <w:pPr>
        <w:widowControl/>
        <w:spacing w:line="315" w:lineRule="atLeas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</w:rPr>
        <w:t>一、采购需求</w:t>
      </w:r>
    </w:p>
    <w:p>
      <w:pPr>
        <w:widowControl/>
        <w:spacing w:line="315" w:lineRule="atLeast"/>
        <w:ind w:firstLine="480"/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耗材清单如下，该项目预算</w:t>
      </w:r>
      <w:r>
        <w:rPr>
          <w:rFonts w:ascii="仿宋" w:hAnsi="仿宋" w:eastAsia="仿宋" w:cs="Times New Roman"/>
          <w:kern w:val="0"/>
          <w:sz w:val="24"/>
          <w:szCs w:val="24"/>
        </w:rPr>
        <w:t>4.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65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万元，内容如有疑问请联系项目联系人确认，供应商报价不得高于预算价。</w:t>
      </w:r>
    </w:p>
    <w:tbl>
      <w:tblPr>
        <w:tblStyle w:val="6"/>
        <w:tblW w:w="9055" w:type="dxa"/>
        <w:tblInd w:w="-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173"/>
        <w:gridCol w:w="1061"/>
        <w:gridCol w:w="1220"/>
        <w:gridCol w:w="2534"/>
        <w:gridCol w:w="708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推荐型号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焊接工具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安立信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36A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恒温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电烙铁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含烙铁架、海绵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焊锡丝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线径0.6mm，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松香芯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，50g每卷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助焊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膏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中性助焊膏，10cc每管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无静电手环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烙铁头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1套3个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含刀形头、圆尖头、马蹄头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斜口钳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斜口剪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吸锡器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镊子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镊子1套2个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含直边尖头镊子和弯嘴镊子，材质为不锈钢，防静电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铁芯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适配安立信936A电烙铁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万用表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优利德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/正泰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数字式、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3位半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十字螺丝刀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用于小型电子仪表类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一字螺丝刀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用于小型电子仪表类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通用型电子实训装置租赁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优利德、固纬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四通道1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00MHz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数字示波器租赁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电子元器件套装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电阻、电容、二极管、三极管、杜邦线等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1"/>
                <w:szCs w:val="21"/>
                <w:lang w:val="en-US" w:eastAsia="zh-CN" w:bidi="ar-SA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洗板水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快干环保，用于电路板清洗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洗板水壶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100ml，按压式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洗板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毛刷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防静电桌垫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0.5m*1m*2mm，无味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张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网线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满足竞赛需求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超五类水晶头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绿联、飞利浦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U盘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金士顿、爱国者、闪迪、绿联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支持USB3.0以上协议，32G及以上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</w:tbl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4"/>
          <w:szCs w:val="24"/>
        </w:rPr>
      </w:pPr>
    </w:p>
    <w:p>
      <w:pPr>
        <w:widowControl/>
        <w:spacing w:line="315" w:lineRule="atLeast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</w:rPr>
        <w:t>二、综合说明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1.报价包含税金、运输、拆卸、搬迁、安装，系统集成调试等一切费用。</w:t>
      </w:r>
    </w:p>
    <w:p>
      <w:pPr>
        <w:widowControl/>
        <w:spacing w:line="315" w:lineRule="atLeast"/>
        <w:ind w:firstLine="480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3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.请各供应商于</w:t>
      </w:r>
      <w:r>
        <w:rPr>
          <w:rFonts w:ascii="仿宋" w:hAnsi="仿宋" w:eastAsia="仿宋" w:cs="Times New Roman"/>
          <w:kern w:val="0"/>
          <w:sz w:val="24"/>
          <w:szCs w:val="24"/>
        </w:rPr>
        <w:t>9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月23日1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点前将报价单(盖章)，电子材料发送到邮箱：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"mailto:2003003@cua.edu.cn" </w:instrText>
      </w:r>
      <w:r>
        <w:rPr>
          <w:highlight w:val="none"/>
        </w:rPr>
        <w:fldChar w:fldCharType="separate"/>
      </w:r>
      <w:r>
        <w:rPr>
          <w:highlight w:val="none"/>
        </w:rPr>
        <w:t>20030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@cua.edu.cn</w:t>
      </w:r>
      <w:r>
        <w:rPr>
          <w:rFonts w:hint="eastAsia"/>
          <w:highlight w:val="none"/>
        </w:rPr>
        <w:fldChar w:fldCharType="end"/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，为保障公平公正，报价单要求加密，供应商9月23日1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点前将解密密码发到邮箱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"mailto:2003003@cua.edu.cn" </w:instrText>
      </w:r>
      <w:r>
        <w:rPr>
          <w:highlight w:val="none"/>
        </w:rPr>
        <w:fldChar w:fldCharType="separate"/>
      </w:r>
      <w:r>
        <w:rPr>
          <w:highlight w:val="none"/>
        </w:rPr>
        <w:t>20030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@cua.edu.cn</w:t>
      </w:r>
      <w:r>
        <w:rPr>
          <w:rFonts w:hint="eastAsia"/>
          <w:highlight w:val="none"/>
        </w:rPr>
        <w:fldChar w:fldCharType="end"/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，逾期视为自动放弃，校方统一时间解密。</w:t>
      </w:r>
    </w:p>
    <w:p>
      <w:pPr>
        <w:widowControl/>
        <w:spacing w:line="315" w:lineRule="atLeast"/>
        <w:ind w:firstLine="480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4.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如有疑问请联系项目联系人：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汪丹丹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老师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电话：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18405519916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ind w:right="120"/>
        <w:jc w:val="righ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安徽城市管理职业学院</w:t>
      </w: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                                      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 2022年9月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日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三、供应商报价部分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(一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)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营业执照（扫描件）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(二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)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报价单</w:t>
      </w:r>
    </w:p>
    <w:tbl>
      <w:tblPr>
        <w:tblStyle w:val="6"/>
        <w:tblW w:w="893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480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本公司承诺：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2．硬件设备免费质保期_____年(不低于一年)；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其它承诺：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ind w:right="4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2022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4ZDQyYWYwNGRkYmI1ZDFiNzgzMTQ3ZTU1NzY5MjMifQ=="/>
  </w:docVars>
  <w:rsids>
    <w:rsidRoot w:val="0096792E"/>
    <w:rsid w:val="000A62B0"/>
    <w:rsid w:val="001F6E93"/>
    <w:rsid w:val="002266C8"/>
    <w:rsid w:val="00366AB6"/>
    <w:rsid w:val="00382416"/>
    <w:rsid w:val="00425D13"/>
    <w:rsid w:val="0062413B"/>
    <w:rsid w:val="00634787"/>
    <w:rsid w:val="00663E5D"/>
    <w:rsid w:val="0069364C"/>
    <w:rsid w:val="00712020"/>
    <w:rsid w:val="007B4BF2"/>
    <w:rsid w:val="008151B6"/>
    <w:rsid w:val="0085276D"/>
    <w:rsid w:val="008E0A3C"/>
    <w:rsid w:val="009303A1"/>
    <w:rsid w:val="0096792E"/>
    <w:rsid w:val="00B77C5E"/>
    <w:rsid w:val="00BA56D4"/>
    <w:rsid w:val="00BB5D4D"/>
    <w:rsid w:val="00BC0D69"/>
    <w:rsid w:val="00C129FC"/>
    <w:rsid w:val="00D70D0A"/>
    <w:rsid w:val="00DE7625"/>
    <w:rsid w:val="00E0600B"/>
    <w:rsid w:val="00FA1CFC"/>
    <w:rsid w:val="02A718BE"/>
    <w:rsid w:val="06DB0415"/>
    <w:rsid w:val="0D3E3C8A"/>
    <w:rsid w:val="0F3E37B7"/>
    <w:rsid w:val="128C79CD"/>
    <w:rsid w:val="129B61A1"/>
    <w:rsid w:val="14A90B77"/>
    <w:rsid w:val="157A0988"/>
    <w:rsid w:val="164D719B"/>
    <w:rsid w:val="18CB7C15"/>
    <w:rsid w:val="19AE61A3"/>
    <w:rsid w:val="19DE3172"/>
    <w:rsid w:val="1AF37DDA"/>
    <w:rsid w:val="1C7A236C"/>
    <w:rsid w:val="1C8154A8"/>
    <w:rsid w:val="1E2B20E7"/>
    <w:rsid w:val="21F276F6"/>
    <w:rsid w:val="26183D76"/>
    <w:rsid w:val="28D9666D"/>
    <w:rsid w:val="2AAD6003"/>
    <w:rsid w:val="2ABA427C"/>
    <w:rsid w:val="2DBE7124"/>
    <w:rsid w:val="30F53239"/>
    <w:rsid w:val="3113798F"/>
    <w:rsid w:val="31E00383"/>
    <w:rsid w:val="32470AEB"/>
    <w:rsid w:val="33233306"/>
    <w:rsid w:val="35B91D00"/>
    <w:rsid w:val="36315042"/>
    <w:rsid w:val="368F4369"/>
    <w:rsid w:val="39215D79"/>
    <w:rsid w:val="3A7F4D05"/>
    <w:rsid w:val="3AF235BE"/>
    <w:rsid w:val="3B310C2C"/>
    <w:rsid w:val="3D037D04"/>
    <w:rsid w:val="3D406863"/>
    <w:rsid w:val="3E021D6A"/>
    <w:rsid w:val="3F6370A4"/>
    <w:rsid w:val="400242A3"/>
    <w:rsid w:val="40D850F7"/>
    <w:rsid w:val="41A11386"/>
    <w:rsid w:val="41C06DDF"/>
    <w:rsid w:val="41FD11C6"/>
    <w:rsid w:val="421D56DE"/>
    <w:rsid w:val="4287393F"/>
    <w:rsid w:val="443F63D9"/>
    <w:rsid w:val="44983FC9"/>
    <w:rsid w:val="464A0B4B"/>
    <w:rsid w:val="48D34A2F"/>
    <w:rsid w:val="4B8F33FB"/>
    <w:rsid w:val="50701E06"/>
    <w:rsid w:val="508F4A82"/>
    <w:rsid w:val="52437FCB"/>
    <w:rsid w:val="52A15B9E"/>
    <w:rsid w:val="52EB28EB"/>
    <w:rsid w:val="573338E1"/>
    <w:rsid w:val="598B31F1"/>
    <w:rsid w:val="5BD13050"/>
    <w:rsid w:val="5DD60DF1"/>
    <w:rsid w:val="5E6A243A"/>
    <w:rsid w:val="5F036F0D"/>
    <w:rsid w:val="626B69A4"/>
    <w:rsid w:val="632779F9"/>
    <w:rsid w:val="63647230"/>
    <w:rsid w:val="69BB70ED"/>
    <w:rsid w:val="6A97339E"/>
    <w:rsid w:val="6AA33E09"/>
    <w:rsid w:val="6AE34B4E"/>
    <w:rsid w:val="6B391874"/>
    <w:rsid w:val="6B99125B"/>
    <w:rsid w:val="6D8B6DC6"/>
    <w:rsid w:val="71545C47"/>
    <w:rsid w:val="764733AD"/>
    <w:rsid w:val="76D50943"/>
    <w:rsid w:val="7AC24615"/>
    <w:rsid w:val="7BA1539A"/>
    <w:rsid w:val="7ED71E7C"/>
    <w:rsid w:val="7F2936D0"/>
    <w:rsid w:val="7F4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972</Words>
  <Characters>1121</Characters>
  <Lines>11</Lines>
  <Paragraphs>3</Paragraphs>
  <TotalTime>0</TotalTime>
  <ScaleCrop>false</ScaleCrop>
  <LinksUpToDate>false</LinksUpToDate>
  <CharactersWithSpaces>1238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2022-08-31T06:34:00Z</dcterms:created>
  <dc:creator>Administrator</dc:creator>
  <cp:lastModifiedBy>dandan</cp:lastModifiedBy>
  <cp:lastPrinted>2022-09-01T01:00:00Z</cp:lastPrinted>
  <dcterms:modified xsi:type="dcterms:W3CDTF">2022-09-21T07:28:05Z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A9FE4987246446D698AAF9DE5DDB74B7</vt:lpwstr>
  </property>
</Properties>
</file>